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A9" w:rsidRDefault="007945A9" w:rsidP="00B256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3741" w:rsidRDefault="00B03DEA" w:rsidP="00B256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ИНФОРМАЦИИ И ОБРАЩЕНИЯ К УЧИТЕЛЯМ</w:t>
      </w: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>Уважаемые коллеги,</w:t>
      </w:r>
    </w:p>
    <w:p w:rsidR="00415C61" w:rsidRPr="00415C61" w:rsidRDefault="00B03DEA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5C61" w:rsidRPr="00415C61">
        <w:rPr>
          <w:rFonts w:ascii="Times New Roman" w:hAnsi="Times New Roman" w:cs="Times New Roman"/>
          <w:sz w:val="28"/>
          <w:szCs w:val="28"/>
        </w:rPr>
        <w:t>ады вам сообщить, что у вас появилась еще одна возможность проявить свой творческий потенциал!!!</w:t>
      </w: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 xml:space="preserve"> Центр педагогического мастерства объявляет о конкурсе рефлексивных эссе учителей, прошедших курсы повышения квалификации по уровневым Программам. </w:t>
      </w: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 xml:space="preserve">Цель эссе – рефлексия процесса изменений в педагогической практике после окончания курсов. Мы хотим услышать о конкретных примерах изменений, которые происходят с вами, вашими учениками, родителями, коллективом школы, сетями школ (файл с критериями успеха эссе прилагается). </w:t>
      </w: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>Мы надеемся, что вы не упустите возможность поделиться с коллегами по всей стране своим опытом и размышлениями!</w:t>
      </w: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 xml:space="preserve">Пожалуйста, присылайте свои рефлексивные эссе на электронный адрес до </w:t>
      </w:r>
      <w:r w:rsidR="00B256AD">
        <w:rPr>
          <w:rFonts w:ascii="Times New Roman" w:hAnsi="Times New Roman" w:cs="Times New Roman"/>
          <w:sz w:val="28"/>
          <w:szCs w:val="28"/>
        </w:rPr>
        <w:t xml:space="preserve">19 марта 2014 года. </w:t>
      </w: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>Лучшие эссе будут размещены на сайте Центра педагогического мастерства www.cpm.kz!!!</w:t>
      </w: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 xml:space="preserve"> Желаем вам творческих идей!</w:t>
      </w: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C61" w:rsidRPr="00415C61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>С уважением,</w:t>
      </w:r>
    </w:p>
    <w:p w:rsidR="00B03DEA" w:rsidRDefault="00415C61" w:rsidP="00415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61">
        <w:rPr>
          <w:rFonts w:ascii="Times New Roman" w:hAnsi="Times New Roman" w:cs="Times New Roman"/>
          <w:sz w:val="28"/>
          <w:szCs w:val="28"/>
        </w:rPr>
        <w:t xml:space="preserve">команда филиала ЦПМ г. </w:t>
      </w: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741" w:rsidRP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741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6A3741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6A3741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6A3741" w:rsidRPr="006A3741" w:rsidRDefault="006A3741" w:rsidP="00184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741">
        <w:rPr>
          <w:rFonts w:ascii="Times New Roman" w:hAnsi="Times New Roman" w:cs="Times New Roman"/>
          <w:sz w:val="24"/>
          <w:szCs w:val="24"/>
        </w:rPr>
        <w:t>799614</w:t>
      </w:r>
    </w:p>
    <w:sectPr w:rsidR="006A3741" w:rsidRPr="006A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E4"/>
    <w:rsid w:val="001840A0"/>
    <w:rsid w:val="00415C61"/>
    <w:rsid w:val="004A4508"/>
    <w:rsid w:val="006A3741"/>
    <w:rsid w:val="007945A9"/>
    <w:rsid w:val="00A92163"/>
    <w:rsid w:val="00B03DEA"/>
    <w:rsid w:val="00B256AD"/>
    <w:rsid w:val="00B81AE4"/>
    <w:rsid w:val="00C87BB9"/>
    <w:rsid w:val="00E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0D841-162F-4735-B7FA-1DE04BFE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Togzhan</cp:lastModifiedBy>
  <cp:revision>9</cp:revision>
  <cp:lastPrinted>2014-03-04T05:15:00Z</cp:lastPrinted>
  <dcterms:created xsi:type="dcterms:W3CDTF">2014-03-04T04:18:00Z</dcterms:created>
  <dcterms:modified xsi:type="dcterms:W3CDTF">2014-03-10T05:44:00Z</dcterms:modified>
</cp:coreProperties>
</file>